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151F" w:rsidRPr="00A5151F" w:rsidRDefault="00A5151F" w:rsidP="00A5151F">
      <w:pPr>
        <w:jc w:val="center"/>
        <w:rPr>
          <w:rStyle w:val="hascaption"/>
          <w:b/>
        </w:rPr>
      </w:pPr>
      <w:r w:rsidRPr="00A5151F">
        <w:rPr>
          <w:rStyle w:val="hascaption"/>
          <w:b/>
        </w:rPr>
        <w:t>INGESTA DE FIBRA</w:t>
      </w:r>
    </w:p>
    <w:p w:rsidR="00A5151F" w:rsidRDefault="00A5151F">
      <w:pPr>
        <w:rPr>
          <w:rStyle w:val="hascaption"/>
        </w:rPr>
      </w:pPr>
      <w:bookmarkStart w:id="0" w:name="_GoBack"/>
      <w:r>
        <w:rPr>
          <w:noProof/>
          <w:lang w:eastAsia="es-ES"/>
        </w:rPr>
        <w:drawing>
          <wp:inline distT="0" distB="0" distL="0" distR="0">
            <wp:extent cx="3276600" cy="4271144"/>
            <wp:effectExtent l="0" t="0" r="0" b="0"/>
            <wp:docPr id="1" name="Imagen 1" descr="https://fbcdn-sphotos-a-a.akamaihd.net/hphotos-ak-prn1/537849_509616549115928_125590563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prn1/537849_509616549115928_1255905637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279354" cy="4274734"/>
                    </a:xfrm>
                    <a:prstGeom prst="rect">
                      <a:avLst/>
                    </a:prstGeom>
                    <a:noFill/>
                    <a:ln>
                      <a:noFill/>
                    </a:ln>
                  </pic:spPr>
                </pic:pic>
              </a:graphicData>
            </a:graphic>
          </wp:inline>
        </w:drawing>
      </w:r>
      <w:bookmarkEnd w:id="0"/>
    </w:p>
    <w:p w:rsidR="00A5151F" w:rsidRDefault="00A5151F">
      <w:pPr>
        <w:rPr>
          <w:rStyle w:val="hascaption"/>
        </w:rPr>
      </w:pPr>
    </w:p>
    <w:p w:rsidR="000E7B9D" w:rsidRDefault="00A5151F">
      <w:r>
        <w:rPr>
          <w:rStyle w:val="hascaption"/>
        </w:rPr>
        <w:t xml:space="preserve">FIBRA, ESTREÑIMIENTO Y ALGO MÁS. LA IMPORTANCIA DE LA INGESTA DE FIBRA NO SOLO SE LIMITA A REGULAR NUESTRO TRÁNSITO, PREVIENE CONSECUENCIAS MÁS GRAVES. </w:t>
      </w:r>
      <w:r>
        <w:br/>
      </w:r>
      <w:r>
        <w:rPr>
          <w:rStyle w:val="hascaption"/>
        </w:rPr>
        <w:t>PERO SI DE ESTREÑIMIENTO HABLAMOS, VEAMOS QUE HACEN LA REFLEXOLOGÍA Y EL YOGA PARA EVITARLO Y FAVORECER LA DIGESTIÓN.</w:t>
      </w:r>
      <w:r>
        <w:br/>
      </w:r>
      <w:r>
        <w:br/>
      </w:r>
      <w:r>
        <w:rPr>
          <w:rStyle w:val="hascaption"/>
        </w:rPr>
        <w:t xml:space="preserve">Todos los expertos en salud y nutrición nos recomiendan una dieta rica en fibra, pero </w:t>
      </w:r>
      <w:proofErr w:type="spellStart"/>
      <w:r>
        <w:rPr>
          <w:rStyle w:val="hascaption"/>
        </w:rPr>
        <w:t>aún</w:t>
      </w:r>
      <w:proofErr w:type="spellEnd"/>
      <w:r>
        <w:rPr>
          <w:rStyle w:val="hascaption"/>
        </w:rPr>
        <w:t xml:space="preserve"> así, se suelen tomar medidas puntuales</w:t>
      </w:r>
      <w:r>
        <w:rPr>
          <w:rStyle w:val="textexposedshow"/>
        </w:rPr>
        <w:t xml:space="preserve"> y no llegamos a incorporar la fibra a nuestra dieta como una parte imprescindible. Muchas enfermedades leves como el estreñimiento, pueden llegar a convertirse en otras muy graves, como el cáncer de colon, y entre otras causas es debido a una dieta pobre en fibra. Hoy vamos a explicar la importancia de esta sustancia para nuestras vidas.</w:t>
      </w:r>
      <w:r>
        <w:br/>
      </w:r>
      <w:r>
        <w:br/>
      </w:r>
      <w:r>
        <w:rPr>
          <w:rStyle w:val="textexposedshow"/>
        </w:rPr>
        <w:t>¿Qué es la fibra?</w:t>
      </w:r>
      <w:r>
        <w:br/>
      </w:r>
      <w:r>
        <w:br/>
      </w:r>
      <w:r>
        <w:rPr>
          <w:rStyle w:val="textexposedshow"/>
        </w:rPr>
        <w:t xml:space="preserve">Todos los alimentos contienen nutrientes, necesarios para otorgar energía y protección a nuestro organismo. Estos nutrientes son Proteínas, Hidratos de carbono, Grasas, Sales minerales, Agua y Vitaminas. La fibra no forma parte de estos nutrientes porque no "nutren" nuestro organismo, pero forma parte de otro tipo de sustancias que se denominan "lastre". Lo que comúnmente llamamos fibra, son varios tipos de </w:t>
      </w:r>
      <w:proofErr w:type="spellStart"/>
      <w:r>
        <w:rPr>
          <w:rStyle w:val="textexposedshow"/>
        </w:rPr>
        <w:t>hidtratos</w:t>
      </w:r>
      <w:proofErr w:type="spellEnd"/>
      <w:r>
        <w:rPr>
          <w:rStyle w:val="textexposedshow"/>
        </w:rPr>
        <w:t xml:space="preserve"> de carbono vegetales: celulosa, mucílagos, pectina y gomas.</w:t>
      </w:r>
      <w:r>
        <w:br/>
      </w:r>
      <w:r>
        <w:br/>
      </w:r>
      <w:r>
        <w:rPr>
          <w:rStyle w:val="textexposedshow"/>
        </w:rPr>
        <w:lastRenderedPageBreak/>
        <w:t>Se divide en dos tipos:</w:t>
      </w:r>
      <w:r>
        <w:br/>
      </w:r>
      <w:r>
        <w:br/>
      </w:r>
      <w:r>
        <w:rPr>
          <w:rStyle w:val="textexposedshow"/>
        </w:rPr>
        <w:t>- Fibra Soluble: se disuelve en agua y forma una especie de masa viscosa avena, frutos secos, avena, naranja, limón, calabaza, plátano, pera, manzana, semillas de lino, borraja...</w:t>
      </w:r>
      <w:r>
        <w:br/>
      </w:r>
      <w:r>
        <w:rPr>
          <w:rStyle w:val="textexposedshow"/>
        </w:rPr>
        <w:t>- Fibra Insoluble: no se disuelve en agua y la absorbe, espinacas, cereales integrales, tomate crudo, acelgas, lechuga, zanahoria, piña, chirimoya, patatas, arroz, avena...</w:t>
      </w:r>
      <w:r>
        <w:br/>
      </w:r>
      <w:r>
        <w:br/>
      </w:r>
      <w:r>
        <w:rPr>
          <w:rStyle w:val="textexposedshow"/>
        </w:rPr>
        <w:t>¿Por qué beneficia a nuestro organismo?</w:t>
      </w:r>
      <w:r>
        <w:br/>
      </w:r>
      <w:r>
        <w:br/>
      </w:r>
      <w:r>
        <w:rPr>
          <w:rStyle w:val="textexposedshow"/>
        </w:rPr>
        <w:t>Nuestro cuerpo no puede digerir la fibra, y es este aspecto precisamente el que convierte a la fibra en un componente esencial para la salud de nuestro organismo. Algunas de sus funciones:</w:t>
      </w:r>
      <w:r>
        <w:br/>
      </w:r>
      <w:r>
        <w:br/>
      </w:r>
      <w:r>
        <w:rPr>
          <w:rStyle w:val="textexposedshow"/>
        </w:rPr>
        <w:t xml:space="preserve">- Recubre y protege el interior de las paredes intestinales. La fibra forma una “capa protectora” evitando así que los </w:t>
      </w:r>
      <w:proofErr w:type="spellStart"/>
      <w:r>
        <w:rPr>
          <w:rStyle w:val="textexposedshow"/>
        </w:rPr>
        <w:t>resíduos</w:t>
      </w:r>
      <w:proofErr w:type="spellEnd"/>
      <w:r>
        <w:rPr>
          <w:rStyle w:val="textexposedshow"/>
        </w:rPr>
        <w:t xml:space="preserve"> fecales queden adheridos durante mucho tiempo a estas paredes intestinales, lo que provocaría putrefacción (que cursa con dolor, cólicos, infección) y a la vez intoxicación del organismo.</w:t>
      </w:r>
      <w:r>
        <w:br/>
      </w:r>
      <w:r>
        <w:rPr>
          <w:rStyle w:val="textexposedshow"/>
        </w:rPr>
        <w:t>- La fibra soluble, al mezclarse con el agua, se convierte en un líquido viscoso que "atrapa" el exceso de grasa intestinal y evita que pase al torrente sanguíneo, favoreciendo que ese exceso de grasa es expulsado junto con la fibra. Por eso, una dieta rica en fibra ayuda a reducir los niveles de colesterol en la sangre.</w:t>
      </w:r>
      <w:r>
        <w:br/>
      </w:r>
      <w:r>
        <w:rPr>
          <w:rStyle w:val="textexposedshow"/>
        </w:rPr>
        <w:t>- Evita el estreñimiento, porque la fibra se hincha en el intestino y "arrastra" el bolo fecal para ser expulsado, a la vez que estimula los movimientos peristálticos, es decir, los movimientos de las paredes intestinales, que "amasan" las sustancias y las guían hacia el exterior. Esto es lo que llamamos "efecto laxante" y sobre todo ocurre con la fibra insoluble.</w:t>
      </w:r>
      <w:r>
        <w:br/>
      </w:r>
      <w:r>
        <w:rPr>
          <w:rStyle w:val="textexposedshow"/>
        </w:rPr>
        <w:t xml:space="preserve">- Provoca sensación de saciedad, ya que como decíamos se hincha al entrar en contacto con el agua del estómago lo que da sensación de "estómago lleno" y por eso se suele utilizar para dietas de adelgazamiento o en las “barritas </w:t>
      </w:r>
      <w:proofErr w:type="spellStart"/>
      <w:r>
        <w:rPr>
          <w:rStyle w:val="textexposedshow"/>
        </w:rPr>
        <w:t>saciantes</w:t>
      </w:r>
      <w:proofErr w:type="spellEnd"/>
      <w:r>
        <w:rPr>
          <w:rStyle w:val="textexposedshow"/>
        </w:rPr>
        <w:t>”, que recomiendan tomar con mucha agua. Esto ocurre sobre todo con la fibra soluble.</w:t>
      </w:r>
      <w:r>
        <w:br/>
      </w:r>
      <w:r>
        <w:br/>
      </w:r>
      <w:r>
        <w:rPr>
          <w:rStyle w:val="textexposedshow"/>
        </w:rPr>
        <w:t xml:space="preserve">[El estreñimiento es uno de los problemas más comunes que se deriva de una dieta equivocada y unos hábitos poco saludables y produce graves problemas de salud. Sin ir más lejos, el </w:t>
      </w:r>
      <w:proofErr w:type="spellStart"/>
      <w:r>
        <w:rPr>
          <w:rStyle w:val="textexposedshow"/>
        </w:rPr>
        <w:t>cancer</w:t>
      </w:r>
      <w:proofErr w:type="spellEnd"/>
      <w:r>
        <w:rPr>
          <w:rStyle w:val="textexposedshow"/>
        </w:rPr>
        <w:t xml:space="preserve"> de colon tiene una relación directa con el estreñimiento y las dietas pobres en fibra, ya que cuando se produce estreñimiento crónico, los </w:t>
      </w:r>
      <w:proofErr w:type="spellStart"/>
      <w:r>
        <w:rPr>
          <w:rStyle w:val="textexposedshow"/>
        </w:rPr>
        <w:t>resíduos</w:t>
      </w:r>
      <w:proofErr w:type="spellEnd"/>
      <w:r>
        <w:rPr>
          <w:rStyle w:val="textexposedshow"/>
        </w:rPr>
        <w:t xml:space="preserve"> se acumulan en las paredes del intestino grueso (colon) y literalmente se pudren, lo que provoca la aparición de bacterias o sustancias tóxicas que intoxican el organismo. Esa "putrefacción" debilita la salud de las paredes intestinales lo que favorece la aparición del cáncer de colon.]</w:t>
      </w:r>
      <w:r>
        <w:br/>
      </w:r>
      <w:r>
        <w:br/>
      </w:r>
      <w:r>
        <w:rPr>
          <w:rStyle w:val="textexposedshow"/>
        </w:rPr>
        <w:t>Por otro lado, existe una vertiente de nutricionistas que advierten de que una dieta con exceso de fibra puede causar algunos trastornos nutricionales según la siguiente teoría: Como sabemos, los nutrientes de los alimentos ya digeridos son absorbidos en nuestros intestinos, y desde ahí pasan al torrente sanguíneo. Como la fibra recubre las paredes de los intestinos, en exceso puede evitar que nutrientes necesarios como el calcio y el hierro sean absorbidos por nuestro organismo. No es habitual que esto ocurra y sucedería por ejemplo si sólo se ingiere un tipo de fibra en mucha cantidad y a la vez se bebiese poca agua. Por eso, para evitar esto, lo mejor es ingerir más cantidad de agua junto con la fibra, y sobre todo, que esta sea variada, es decir, que proceda tanto de vegetales, cereales, semillas y frutas, que por otro lado, aportan gran cantidad de nutrientes, vitaminas y sales minerales.</w:t>
      </w:r>
      <w:r>
        <w:br/>
      </w:r>
      <w:r>
        <w:lastRenderedPageBreak/>
        <w:br/>
      </w:r>
      <w:r>
        <w:rPr>
          <w:rStyle w:val="textexposedshow"/>
        </w:rPr>
        <w:t>Algunos productos de naturales que aportan una dosis extra de fibra o alivian problemas de estreñimiento:</w:t>
      </w:r>
      <w:r>
        <w:br/>
      </w:r>
      <w:r>
        <w:br/>
      </w:r>
      <w:r>
        <w:rPr>
          <w:rStyle w:val="textexposedshow"/>
        </w:rPr>
        <w:t>• Los frutos secos (mejor crudos, no fritos): nueces, almendras, pasas, pistachos, anacardos, pasas...</w:t>
      </w:r>
      <w:r>
        <w:br/>
      </w:r>
      <w:r>
        <w:rPr>
          <w:rStyle w:val="textexposedshow"/>
        </w:rPr>
        <w:t>• Todas las frutas y verduras CRUDAS o al vapor</w:t>
      </w:r>
      <w:r>
        <w:br/>
      </w:r>
      <w:r>
        <w:rPr>
          <w:rStyle w:val="textexposedshow"/>
        </w:rPr>
        <w:t xml:space="preserve">• Cereales pan integral, </w:t>
      </w:r>
      <w:proofErr w:type="spellStart"/>
      <w:r>
        <w:rPr>
          <w:rStyle w:val="textexposedshow"/>
        </w:rPr>
        <w:t>muesli</w:t>
      </w:r>
      <w:proofErr w:type="spellEnd"/>
      <w:r>
        <w:rPr>
          <w:rStyle w:val="textexposedshow"/>
        </w:rPr>
        <w:t>, avena...</w:t>
      </w:r>
      <w:r>
        <w:br/>
      </w:r>
      <w:r>
        <w:rPr>
          <w:rStyle w:val="textexposedshow"/>
        </w:rPr>
        <w:t>• Las legumbres se recomienda su consumo al menos 2 veces por semana</w:t>
      </w:r>
      <w:r>
        <w:br/>
      </w:r>
      <w:r>
        <w:rPr>
          <w:rStyle w:val="textexposedshow"/>
        </w:rPr>
        <w:t xml:space="preserve">• Miel y </w:t>
      </w:r>
      <w:proofErr w:type="spellStart"/>
      <w:r>
        <w:rPr>
          <w:rStyle w:val="textexposedshow"/>
        </w:rPr>
        <w:t>estevia</w:t>
      </w:r>
      <w:proofErr w:type="spellEnd"/>
      <w:r>
        <w:rPr>
          <w:rStyle w:val="textexposedshow"/>
        </w:rPr>
        <w:t>: como sustitutivos del azúcar refinado, favorecen la función intestinal y fortalecen el organismo</w:t>
      </w:r>
      <w:r>
        <w:br/>
      </w:r>
      <w:r>
        <w:rPr>
          <w:rStyle w:val="textexposedshow"/>
        </w:rPr>
        <w:t>• Jugo Depurativo Aloe Vera, es un estupendo depurativo, ideal para realizar limpiezas de colon. Contiene Aloe Vera puro y diente de león, cardo mariano y regaliz.</w:t>
      </w:r>
      <w:r>
        <w:br/>
      </w:r>
      <w:r>
        <w:rPr>
          <w:rStyle w:val="textexposedshow"/>
        </w:rPr>
        <w:t xml:space="preserve">• Sirope de Arce, es un jarabe de savia de arce que contiene gran cantidad de nutrientes; tiene acción laxante y se suele para realizar ayunos (como mucho durante 7 días) o </w:t>
      </w:r>
      <w:proofErr w:type="spellStart"/>
      <w:r>
        <w:rPr>
          <w:rStyle w:val="textexposedshow"/>
        </w:rPr>
        <w:t>semiayunos</w:t>
      </w:r>
      <w:proofErr w:type="spellEnd"/>
      <w:r>
        <w:rPr>
          <w:rStyle w:val="textexposedshow"/>
        </w:rPr>
        <w:t xml:space="preserve"> depurativos.</w:t>
      </w:r>
      <w:r>
        <w:br/>
      </w:r>
      <w:r>
        <w:rPr>
          <w:rStyle w:val="textexposedshow"/>
        </w:rPr>
        <w:t>• Té vede, consumido regularmente es diurético, digestivo y antioxidante.</w:t>
      </w:r>
      <w:r>
        <w:br/>
      </w:r>
      <w:r>
        <w:rPr>
          <w:rStyle w:val="textexposedshow"/>
        </w:rPr>
        <w:t>• Alcachofa, regula la función biliar y regula la tasa de colesterol. Estimula el metabolismo de las grasas y protege el hígado.</w:t>
      </w:r>
      <w:r>
        <w:br/>
      </w:r>
      <w:r>
        <w:rPr>
          <w:rStyle w:val="textexposedshow"/>
        </w:rPr>
        <w:t xml:space="preserve">• </w:t>
      </w:r>
      <w:proofErr w:type="spellStart"/>
      <w:r>
        <w:rPr>
          <w:rStyle w:val="textexposedshow"/>
        </w:rPr>
        <w:t>Espirulina</w:t>
      </w:r>
      <w:proofErr w:type="spellEnd"/>
      <w:r>
        <w:rPr>
          <w:rStyle w:val="textexposedshow"/>
        </w:rPr>
        <w:t>, depura el organismo y protege el hígado. También evita el estreñimiento ya que contiene mucha fibra y refuerza el sistema inmunológico.</w:t>
      </w:r>
      <w:r>
        <w:br/>
      </w:r>
      <w:r>
        <w:rPr>
          <w:rStyle w:val="textexposedshow"/>
        </w:rPr>
        <w:t>• Semillas de Lino, consumidas periódicamente, reducen el colesterol, regulan la función intestinal y además refuerza tu sistema inmunológico.</w:t>
      </w:r>
      <w:r>
        <w:br/>
      </w:r>
      <w:r>
        <w:rPr>
          <w:rStyle w:val="textexposedshow"/>
        </w:rPr>
        <w:t>• Infusión Depurativa a base de romero, anís, menta, regaliz y boldo.</w:t>
      </w:r>
      <w:r>
        <w:br/>
      </w:r>
      <w:r>
        <w:rPr>
          <w:rStyle w:val="textexposedshow"/>
        </w:rPr>
        <w:t>• Tintura de Cola de Caballo, mejora el sistema linfático y la eliminación de líquidos y toxinas</w:t>
      </w:r>
      <w:r>
        <w:br/>
      </w:r>
      <w:r>
        <w:rPr>
          <w:rStyle w:val="textexposedshow"/>
        </w:rPr>
        <w:t>• Tintura de Diente de León, mejora el sistema linfático y la eliminación de líquidos y toxinas</w:t>
      </w:r>
      <w:r>
        <w:br/>
      </w:r>
      <w:r>
        <w:br/>
      </w:r>
      <w:r>
        <w:rPr>
          <w:rStyle w:val="textexposedshow"/>
        </w:rPr>
        <w:t>ESTREÑIMIENTO Y LA REFLEXOLOGÍA</w:t>
      </w:r>
      <w:r>
        <w:br/>
      </w:r>
      <w:r>
        <w:br/>
      </w:r>
      <w:r>
        <w:rPr>
          <w:rStyle w:val="textexposedshow"/>
        </w:rPr>
        <w:t>El proceso digestivo</w:t>
      </w:r>
      <w:r>
        <w:br/>
      </w:r>
      <w:r>
        <w:br/>
      </w:r>
      <w:r>
        <w:rPr>
          <w:rStyle w:val="textexposedshow"/>
        </w:rPr>
        <w:t>Hay que tener en cuenta que por muy sanos que sean los alimentos que ingerimos, no serán saludables si nuestro cuerpo no es capaz de digerirlos y asimilar sus nutrientes. El proceso digestivo incluye la absorción y asimilación de la energía derivada de los alimentos, y se encarga también de la eliminación de los desechos corporales. Cuando nuestro metabolismo no funciona correctamente, debido al estrés, la mala alimentación, o los malos hábitos alimenticios, es incapaz de digerir y absorber adecuadamente, provocando problemas intestinales y generando una acumulación de toxinas que no han podido ser debidamente eliminadas o absorbidas.</w:t>
      </w:r>
      <w:r>
        <w:br/>
      </w:r>
      <w:r>
        <w:br/>
      </w:r>
      <w:r>
        <w:rPr>
          <w:rStyle w:val="textexposedshow"/>
        </w:rPr>
        <w:t>El proceso digestivo consume gran parte de nuestra energía corporal. Cuando nuestra energía es insuficiente o estamos débiles, debido al sedentarismo o el estrés, el metabolismo actúa de una forma lenta, provocando digestiones pesadas y difíciles, que desencadenan problemas de aumento de peso, flatulencias, acidez, diarreas, etc.</w:t>
      </w:r>
      <w:r>
        <w:br/>
      </w:r>
      <w:r>
        <w:rPr>
          <w:rStyle w:val="textexposedshow"/>
        </w:rPr>
        <w:t>Por ello es importante tomar conciencia del proceso digestivo, y ayudar a su buen funcionamiento.</w:t>
      </w:r>
      <w:r>
        <w:br/>
      </w:r>
      <w:r>
        <w:rPr>
          <w:rStyle w:val="textexposedshow"/>
        </w:rPr>
        <w:t xml:space="preserve">Aquí vamos a hacer algunas salvedades. El tratamiento debe ser con suma paciencia y concentración, lo ideal en la primer sesión es aplicar 50 movimientos por cada punto y en la </w:t>
      </w:r>
      <w:r>
        <w:rPr>
          <w:rStyle w:val="textexposedshow"/>
        </w:rPr>
        <w:lastRenderedPageBreak/>
        <w:t xml:space="preserve">primer semana recurrir al Reflexólogo 3 veces. El terapeuta debería también pasarle al paciente </w:t>
      </w:r>
      <w:proofErr w:type="spellStart"/>
      <w:r>
        <w:rPr>
          <w:rStyle w:val="textexposedshow"/>
        </w:rPr>
        <w:t>Tips</w:t>
      </w:r>
      <w:proofErr w:type="spellEnd"/>
      <w:r>
        <w:rPr>
          <w:rStyle w:val="textexposedshow"/>
        </w:rPr>
        <w:t xml:space="preserve"> abreviados para </w:t>
      </w:r>
      <w:proofErr w:type="spellStart"/>
      <w:r>
        <w:rPr>
          <w:rStyle w:val="textexposedshow"/>
        </w:rPr>
        <w:t>automasaje</w:t>
      </w:r>
      <w:proofErr w:type="spellEnd"/>
      <w:r>
        <w:rPr>
          <w:rStyle w:val="textexposedshow"/>
        </w:rPr>
        <w:t>, de manera que los días que no asista a la sesión igualmente pueda tener una estimulación. Aplicado correctamente, a la semana los cambios deberían ser NOTABLES, y en algo más de tiempo la regularidad es un hecho.</w:t>
      </w:r>
      <w:r>
        <w:br/>
      </w:r>
      <w:r>
        <w:br/>
      </w:r>
      <w:r>
        <w:rPr>
          <w:rStyle w:val="textexposedshow"/>
        </w:rPr>
        <w:t>SECUENCIA DE MASAJE:</w:t>
      </w:r>
      <w:r>
        <w:br/>
      </w:r>
      <w:r>
        <w:rPr>
          <w:rStyle w:val="textexposedshow"/>
        </w:rPr>
        <w:t>1. RIÑON-URETER-VEJIGA-PLEXO SOLAR</w:t>
      </w:r>
      <w:r>
        <w:br/>
      </w:r>
      <w:r>
        <w:rPr>
          <w:rStyle w:val="textexposedshow"/>
        </w:rPr>
        <w:t>2. CEREBELO/TALLO CEREBRAL</w:t>
      </w:r>
      <w:r>
        <w:br/>
      </w:r>
      <w:r>
        <w:rPr>
          <w:rStyle w:val="textexposedshow"/>
        </w:rPr>
        <w:t>3. ESTOMAGO-PANCREAS-DUODENO</w:t>
      </w:r>
      <w:r>
        <w:br/>
      </w:r>
      <w:r>
        <w:rPr>
          <w:rStyle w:val="textexposedshow"/>
        </w:rPr>
        <w:t>4. INTESTINO DELGADO</w:t>
      </w:r>
      <w:r>
        <w:br/>
      </w:r>
      <w:r>
        <w:rPr>
          <w:rStyle w:val="textexposedshow"/>
        </w:rPr>
        <w:t>5. COLON (ASCENDENTE, TRANSVERSO, DESCENDENTE)</w:t>
      </w:r>
      <w:r>
        <w:br/>
      </w:r>
      <w:r>
        <w:rPr>
          <w:rStyle w:val="textexposedshow"/>
        </w:rPr>
        <w:t>6. RECTO Y ANO</w:t>
      </w:r>
      <w:r>
        <w:br/>
      </w:r>
      <w:r>
        <w:rPr>
          <w:rStyle w:val="textexposedshow"/>
        </w:rPr>
        <w:t>7. PUNTO DE LAS HEMORROIDES</w:t>
      </w:r>
      <w:r>
        <w:br/>
      </w:r>
      <w:r>
        <w:rPr>
          <w:rStyle w:val="textexposedshow"/>
        </w:rPr>
        <w:t>8. VERTEBRAS DORSALES-LUMBARES-SACRO Y COCCIX</w:t>
      </w:r>
      <w:r>
        <w:br/>
      </w:r>
      <w:r>
        <w:rPr>
          <w:rStyle w:val="textexposedshow"/>
        </w:rPr>
        <w:t>9. RELAJACION DEL ABDOMEN</w:t>
      </w:r>
      <w:r>
        <w:br/>
      </w:r>
      <w:r>
        <w:rPr>
          <w:rStyle w:val="textexposedshow"/>
        </w:rPr>
        <w:t>10. GLANDULA LINFATICA INFERIOR.</w:t>
      </w:r>
      <w:r>
        <w:br/>
      </w:r>
      <w:r>
        <w:br/>
      </w:r>
      <w:r>
        <w:rPr>
          <w:rStyle w:val="textexposedshow"/>
        </w:rPr>
        <w:t>EL YOGA: Beneficios al estimular la digestión</w:t>
      </w:r>
      <w:r>
        <w:br/>
      </w:r>
      <w:r>
        <w:br/>
      </w:r>
      <w:r>
        <w:rPr>
          <w:rStyle w:val="textexposedshow"/>
        </w:rPr>
        <w:t>Los beneficios de estimular y mejorar nuestra digestión son múltiples y rápidamente visibles. Se reduce la retención de gases y líquidos, se evita la sensación de pesadez e hinchazón, desaparecen los problemas de estreñimiento dando paso a una regularidad a la hora de ir al baño, y se ejercitan los músculos abdominales.</w:t>
      </w:r>
      <w:r>
        <w:br/>
      </w:r>
      <w:r>
        <w:br/>
      </w:r>
      <w:r>
        <w:rPr>
          <w:rStyle w:val="textexposedshow"/>
        </w:rPr>
        <w:t>Para lograr estos resultados, solo hay que realizar una sencilla tabla de ejercicios derivados del yoga, específicamente diseñados para paliar los problemas digestivos.</w:t>
      </w:r>
      <w:r>
        <w:br/>
      </w:r>
      <w:r>
        <w:br/>
      </w:r>
      <w:r>
        <w:rPr>
          <w:rStyle w:val="textexposedshow"/>
        </w:rPr>
        <w:t>Se pueden realizar a cualquier hora y lo ideal es hacerlos diariamente, aunque practicarlos tres días a la semana es suficiente para observar los cambios.</w:t>
      </w:r>
      <w:r>
        <w:br/>
      </w:r>
      <w:r>
        <w:br/>
      </w:r>
      <w:r>
        <w:rPr>
          <w:rStyle w:val="textexposedshow"/>
        </w:rPr>
        <w:t>Tabla de ejercicios</w:t>
      </w:r>
      <w:r>
        <w:br/>
      </w:r>
      <w:r>
        <w:rPr>
          <w:rStyle w:val="textexposedshow"/>
        </w:rPr>
        <w:t>1. Siéntate en el suelo con las piernas cruzadas. Las manos detrás de la espalda. Inspira por la nariz llenando el diafragma de aire y mientras expiras inclínate hacia delante hasta tocar con la frente en el suelo, o hasta donde llegues sin forzarte. Respira normalmente por la nariz durante unos 10-15 segundos. Inspira profundamente de nuevo y mientras expiras vuelve a la posición inicial. Debes repetirlo 5 veces.</w:t>
      </w:r>
      <w:r>
        <w:br/>
      </w:r>
      <w:r>
        <w:rPr>
          <w:rStyle w:val="textexposedshow"/>
        </w:rPr>
        <w:t>2. De pie, con las piernas separadas a la altura de las caderas. Flexiona ligeramente las rodillas, con los glúteos hacia atrás y las manos apoyadas sobre los muslos. Inspira profundamente por la nariz, encogiendo el vientre hacía dentro. Aguanta la respiración unos 10 segundos y expira liberando el vientre encogido. Seguidamente vuelve a inspirar, repitiendo el ejercicio 7 veces.</w:t>
      </w:r>
      <w:r>
        <w:br/>
      </w:r>
      <w:r>
        <w:rPr>
          <w:rStyle w:val="textexposedshow"/>
        </w:rPr>
        <w:t>3. Estírate en el suelo boca arriba. Las piernas juntas. Inspira por la nariz mientras flexionas la pierna derecha hasta que la rodilla toque el pecho, sujetándola con las dos manos. Aguanta la respiración unos 5 segundos. Expira estirando la pierna hasta la posición inicial. Debes realizar este ejercicio de 3 a 5 veces con cada pierna.</w:t>
      </w:r>
      <w:r>
        <w:br/>
      </w:r>
      <w:r>
        <w:rPr>
          <w:rStyle w:val="textexposedshow"/>
        </w:rPr>
        <w:t>4. Ponte de rodillas en el suelo y siéntate con los glúteos sobre los pies juntos. Respira normalmente por la nariz durante 30 segundos. Luego estira los glúteos hacía arriba quedándote nuevamente de rodillas 2 o 3 segundos y vuelve a sentarte. Se deben hacer 3 repeticiones.</w:t>
      </w:r>
      <w:r>
        <w:br/>
      </w:r>
      <w:r>
        <w:rPr>
          <w:rStyle w:val="textexposedshow"/>
        </w:rPr>
        <w:lastRenderedPageBreak/>
        <w:t>5. Por último estírate en el suelo boca bajo, apoya las manos y levanta la cabeza y el torso hacia arriba manteniendo las caderas en el suelo. Aguanta unos 3-4 segundos y vuelve a bajar. Repite el movimiento 5 veces.</w:t>
      </w:r>
      <w:r>
        <w:br/>
      </w:r>
      <w:r>
        <w:rPr>
          <w:rStyle w:val="textexposedshow"/>
        </w:rPr>
        <w:t>Hacer estos ejercicios solo te llevará unos 15 minutos, y ayudarás a tu organismo a funcionar mejor. Existe toda una ciencia detrás del proceso de la digestión y son muchos los estudios y técnicas que prueban que es muy importante tener una buena digestión para gozar de buena salud.</w:t>
      </w:r>
      <w:r>
        <w:br/>
      </w:r>
      <w:r>
        <w:rPr>
          <w:rStyle w:val="textexposedshow"/>
        </w:rPr>
        <w:t xml:space="preserve">Agradecemos a: </w:t>
      </w:r>
      <w:proofErr w:type="spellStart"/>
      <w:r>
        <w:rPr>
          <w:rStyle w:val="textexposedshow"/>
        </w:rPr>
        <w:t>Herborario</w:t>
      </w:r>
      <w:proofErr w:type="spellEnd"/>
      <w:r>
        <w:rPr>
          <w:rStyle w:val="textexposedshow"/>
        </w:rPr>
        <w:t xml:space="preserve"> y Suite</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51F"/>
    <w:rsid w:val="000E7B9D"/>
    <w:rsid w:val="008C23F1"/>
    <w:rsid w:val="00A515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319575-9801-473A-ABE4-F0640A45F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A5151F"/>
  </w:style>
  <w:style w:type="character" w:customStyle="1" w:styleId="textexposedshow">
    <w:name w:val="text_exposed_show"/>
    <w:basedOn w:val="Fuentedeprrafopredeter"/>
    <w:rsid w:val="00A515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1690</Words>
  <Characters>9297</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2013-08-27T01:37:00Z</dcterms:created>
  <dcterms:modified xsi:type="dcterms:W3CDTF">2013-08-27T01:38:00Z</dcterms:modified>
</cp:coreProperties>
</file>